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40F032D2"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207F44" w:rsidRPr="00207F44">
        <w:rPr>
          <w:rFonts w:eastAsia="Times New Roman" w:cs="Times New Roman"/>
          <w:color w:val="000000"/>
          <w:sz w:val="40"/>
          <w:szCs w:val="40"/>
          <w:u w:val="single"/>
        </w:rPr>
        <w:t>Эксплуатация сельскохозяйственных машин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14:paraId="417850AC" w14:textId="061CF982" w:rsidR="00584FB3" w:rsidRDefault="00584FB3" w:rsidP="00207F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584FB3">
        <w:rPr>
          <w:rFonts w:eastAsia="Times New Roman" w:cs="Times New Roman"/>
          <w:color w:val="000000"/>
          <w:sz w:val="36"/>
          <w:szCs w:val="36"/>
        </w:rPr>
        <w:t>Чемпионата по профессиональному мастерству «Профессионалы»</w:t>
      </w:r>
    </w:p>
    <w:p w14:paraId="6F0E79F0" w14:textId="77777777" w:rsidR="00CC0465" w:rsidRDefault="00CC0465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</w:p>
    <w:p w14:paraId="65F84C6D" w14:textId="353C8D88" w:rsidR="00A74F0F" w:rsidRPr="00721165" w:rsidRDefault="006B61F0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Забайкальский край</w:t>
      </w:r>
    </w:p>
    <w:p w14:paraId="3FBBB964" w14:textId="242BCAA4" w:rsidR="001A206B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  <w:bookmarkStart w:id="0" w:name="_GoBack"/>
      <w:bookmarkEnd w:id="0"/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2570126F"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207F44">
        <w:rPr>
          <w:rFonts w:eastAsia="Times New Roman" w:cs="Times New Roman"/>
          <w:color w:val="000000"/>
        </w:rPr>
        <w:t>5</w:t>
      </w:r>
      <w:r w:rsidR="00004270">
        <w:rPr>
          <w:rFonts w:eastAsia="Times New Roman" w:cs="Times New Roman"/>
          <w:color w:val="000000"/>
        </w:rPr>
        <w:t>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E172D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E172D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Default="00E172D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Default="00E172D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Default="00E172D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55C29D5F" w:rsidR="001A206B" w:rsidRDefault="00E172D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gjdgxs"/>
      <w:bookmarkEnd w:id="1"/>
      <w:r>
        <w:br w:type="page" w:clear="all"/>
      </w:r>
    </w:p>
    <w:p w14:paraId="055B18E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2" w:name="_heading=h.30j0zll"/>
      <w:bookmarkEnd w:id="2"/>
      <w:r>
        <w:rPr>
          <w:rFonts w:eastAsia="Times New Roman" w:cs="Times New Roman"/>
          <w:b/>
          <w:color w:val="000000"/>
          <w:sz w:val="28"/>
          <w:szCs w:val="28"/>
        </w:rPr>
        <w:t>1. Область применения</w:t>
      </w:r>
    </w:p>
    <w:p w14:paraId="7769AE0C" w14:textId="3E59D141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  <w:r>
        <w:rPr>
          <w:rFonts w:eastAsia="Times New Roman" w:cs="Times New Roman"/>
          <w:color w:val="000000"/>
          <w:sz w:val="28"/>
          <w:szCs w:val="28"/>
        </w:rPr>
        <w:t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Чемпионата по профессиональному ма</w:t>
      </w:r>
      <w:r w:rsidR="00207F44">
        <w:rPr>
          <w:rFonts w:eastAsia="Times New Roman" w:cs="Times New Roman"/>
          <w:color w:val="000000"/>
          <w:sz w:val="28"/>
          <w:szCs w:val="28"/>
        </w:rPr>
        <w:t>стерству «Профессионалы» в 2025</w:t>
      </w:r>
      <w:r>
        <w:rPr>
          <w:rFonts w:eastAsia="Times New Roman" w:cs="Times New Roman"/>
          <w:color w:val="000000"/>
          <w:sz w:val="28"/>
          <w:szCs w:val="28"/>
        </w:rPr>
        <w:t xml:space="preserve"> г. (далее Чемпионата).</w:t>
      </w:r>
    </w:p>
    <w:p w14:paraId="2C46F97F" w14:textId="2784E1D7" w:rsidR="00C025DD" w:rsidRPr="00207F44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1.2 Выполнение требований настоящих правил обязательны для всех участников</w:t>
      </w:r>
      <w:r w:rsidRPr="009269A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207F44">
        <w:rPr>
          <w:rFonts w:eastAsia="Times New Roman" w:cs="Times New Roman"/>
          <w:color w:val="000000"/>
          <w:sz w:val="28"/>
          <w:szCs w:val="28"/>
        </w:rPr>
        <w:t>25</w:t>
      </w:r>
      <w:r w:rsidRPr="00584FB3">
        <w:rPr>
          <w:rFonts w:eastAsia="Times New Roman" w:cs="Times New Roman"/>
          <w:color w:val="000000"/>
          <w:sz w:val="28"/>
          <w:szCs w:val="28"/>
        </w:rPr>
        <w:t xml:space="preserve"> г.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207F44" w:rsidRPr="00207F44">
        <w:rPr>
          <w:rFonts w:eastAsia="Times New Roman" w:cs="Times New Roman"/>
          <w:color w:val="000000"/>
          <w:sz w:val="28"/>
          <w:szCs w:val="28"/>
          <w:u w:val="single"/>
        </w:rPr>
        <w:t>Эксплуатация сельскохозяйственных машин</w:t>
      </w:r>
      <w:r w:rsidRPr="00207F44"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0B03537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77777777" w:rsidR="001A206B" w:rsidRDefault="00A8114D" w:rsidP="00DC7E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39A2D287" w:rsidR="001A206B" w:rsidRDefault="00A8114D" w:rsidP="00DC7E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</w:t>
      </w:r>
      <w:r w:rsidR="00DC7EB6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Трудовой кодекс Российской Федерации от 30.12.2001 № 197-ФЗ.</w:t>
      </w:r>
    </w:p>
    <w:p w14:paraId="68B30000" w14:textId="45E80CAC" w:rsidR="001A206B" w:rsidRDefault="00A8114D" w:rsidP="00DC7E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="00DC7EB6">
        <w:rPr>
          <w:rStyle w:val="11"/>
          <w:color w:val="333333"/>
          <w:shd w:val="clear" w:color="auto" w:fill="FFFFFF"/>
        </w:rPr>
        <w:t xml:space="preserve"> </w:t>
      </w:r>
      <w:r w:rsidR="00DC7EB6" w:rsidRPr="00DC7EB6">
        <w:rPr>
          <w:rStyle w:val="aff2"/>
          <w:rFonts w:cs="Times New Roman"/>
          <w:b w:val="0"/>
          <w:color w:val="333333"/>
          <w:sz w:val="28"/>
          <w:szCs w:val="28"/>
          <w:shd w:val="clear" w:color="auto" w:fill="FFFFFF"/>
        </w:rPr>
        <w:t>Кодекс Российской Федерации об административных правонарушениях</w:t>
      </w:r>
      <w:r w:rsidR="00DC7EB6" w:rsidRPr="00DC7EB6">
        <w:rPr>
          <w:rFonts w:cs="Times New Roman"/>
          <w:color w:val="333333"/>
          <w:sz w:val="28"/>
          <w:szCs w:val="28"/>
          <w:shd w:val="clear" w:color="auto" w:fill="FFFFFF"/>
        </w:rPr>
        <w:t> (КоАП РФ) в редакции от 31 июля 2025 года, с изменениями и дополнениями, которые вступили в силу с 6 сентября 2025 года</w:t>
      </w:r>
      <w:r w:rsidR="00DC7EB6">
        <w:rPr>
          <w:rFonts w:ascii="Arial" w:hAnsi="Arial" w:cs="Arial"/>
          <w:color w:val="333333"/>
          <w:shd w:val="clear" w:color="auto" w:fill="FFFFFF"/>
        </w:rPr>
        <w:t>.</w:t>
      </w:r>
    </w:p>
    <w:p w14:paraId="0EAC46B2" w14:textId="2E11A692" w:rsidR="00BB7918" w:rsidRPr="00BB7918" w:rsidRDefault="009269AB" w:rsidP="00BB7918">
      <w:pPr>
        <w:pStyle w:val="1"/>
        <w:spacing w:before="0" w:line="360" w:lineRule="auto"/>
        <w:ind w:firstLine="709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DC7EB6">
        <w:rPr>
          <w:rFonts w:ascii="Times New Roman" w:eastAsia="Times New Roman" w:hAnsi="Times New Roman" w:cs="Times New Roman"/>
          <w:b w:val="0"/>
          <w:color w:val="000000"/>
        </w:rPr>
        <w:t>2.1.3.</w:t>
      </w:r>
      <w:r w:rsidR="00DC7EB6" w:rsidRPr="00DC7EB6">
        <w:rPr>
          <w:rFonts w:ascii="Times New Roman" w:hAnsi="Times New Roman" w:cs="Times New Roman"/>
          <w:b w:val="0"/>
          <w:color w:val="333333"/>
        </w:rPr>
        <w:t xml:space="preserve"> СП 2.2.3670-20. Санитарные правила Санитарно-эпидемиологические требования к условиям труда</w:t>
      </w:r>
      <w:r w:rsidR="00DC7EB6">
        <w:rPr>
          <w:rFonts w:ascii="Times New Roman" w:hAnsi="Times New Roman" w:cs="Times New Roman"/>
          <w:b w:val="0"/>
          <w:color w:val="333333"/>
        </w:rPr>
        <w:t xml:space="preserve"> </w:t>
      </w:r>
      <w:r w:rsidR="00DC7EB6" w:rsidRPr="00DC7EB6">
        <w:rPr>
          <w:rFonts w:ascii="Times New Roman" w:hAnsi="Times New Roman" w:cs="Times New Roman"/>
          <w:b w:val="0"/>
          <w:color w:val="000000"/>
          <w:shd w:val="clear" w:color="auto" w:fill="FFFFFF"/>
        </w:rPr>
        <w:t>от 02.12.2020 N 40</w:t>
      </w:r>
    </w:p>
    <w:p w14:paraId="7361A562" w14:textId="560230CA" w:rsidR="00BB7918" w:rsidRPr="001F749F" w:rsidRDefault="00BB7918" w:rsidP="00BB7918">
      <w:pPr>
        <w:pStyle w:val="TableNormal"/>
        <w:numPr>
          <w:ilvl w:val="2"/>
          <w:numId w:val="11"/>
        </w:numPr>
        <w:suppressAutoHyphens/>
        <w:spacing w:line="360" w:lineRule="auto"/>
        <w:ind w:left="0"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Pr="001F749F">
        <w:rPr>
          <w:rFonts w:eastAsia="Times New Roman"/>
          <w:sz w:val="28"/>
          <w:szCs w:val="28"/>
        </w:rPr>
        <w:t>Межгосударственный стандарт ГОСТ 12.4.280-2014 Система стандартов безопасности труда одежда специальная для защиты от общих производственных загрязнений и механических воздействий, приказом Федерального агентства по техническому регулированию и метрологии от 26 ноября 2014 г. N 1812-ст межгосударственный стандарт ГОСТ 12.4.280-2014 введен в действие  в качестве национального стандарта Российской Федерации с 1 декабря 2015 г.</w:t>
      </w:r>
    </w:p>
    <w:p w14:paraId="3613F111" w14:textId="77777777" w:rsidR="009269AB" w:rsidRDefault="009269AB" w:rsidP="00BB79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3613F6B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1EB42F0C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="00207F44" w:rsidRPr="00207F44">
        <w:rPr>
          <w:rFonts w:eastAsia="Times New Roman" w:cs="Times New Roman"/>
          <w:color w:val="000000"/>
          <w:sz w:val="28"/>
          <w:szCs w:val="28"/>
        </w:rPr>
        <w:t>Эксплуатация сельскохозяйственных машин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</w:t>
      </w:r>
      <w:r w:rsidR="00207F44">
        <w:rPr>
          <w:rFonts w:eastAsia="Times New Roman" w:cs="Times New Roman"/>
          <w:color w:val="000000"/>
          <w:sz w:val="28"/>
          <w:szCs w:val="28"/>
        </w:rPr>
        <w:t xml:space="preserve">одстве) по профессии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6366CF7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7A32455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759B52D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7098B28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2D071B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04A67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2142FF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5B81380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0750275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5" w:name="_heading=h.tyjcwt"/>
      <w:bookmarkEnd w:id="5"/>
    </w:p>
    <w:p w14:paraId="79F20A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3D63C1AA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</w:t>
      </w:r>
      <w:r w:rsidR="0093619B">
        <w:rPr>
          <w:rFonts w:eastAsia="Times New Roman" w:cs="Times New Roman"/>
          <w:color w:val="000000"/>
          <w:sz w:val="28"/>
          <w:szCs w:val="28"/>
        </w:rPr>
        <w:t>участник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43AB90E1" w14:textId="1B97CB3C" w:rsidR="00DA44AB" w:rsidRPr="00DA44AB" w:rsidRDefault="00DA44AB" w:rsidP="00DA44AB">
      <w:pPr>
        <w:pStyle w:val="TableNormal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93619B">
        <w:rPr>
          <w:rFonts w:eastAsia="Times New Roman" w:cs="Times New Roman"/>
          <w:color w:val="000000"/>
          <w:sz w:val="28"/>
          <w:szCs w:val="28"/>
        </w:rPr>
        <w:t>.1. В день Д</w:t>
      </w:r>
      <w:r w:rsidRPr="00DA44AB">
        <w:rPr>
          <w:rFonts w:eastAsia="Times New Roman" w:cs="Times New Roman"/>
          <w:color w:val="000000"/>
          <w:sz w:val="28"/>
          <w:szCs w:val="28"/>
        </w:rPr>
        <w:t>-1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14:paraId="27E1E94C" w14:textId="7D774889" w:rsidR="00DA44AB" w:rsidRPr="00DA44AB" w:rsidRDefault="00DA44AB" w:rsidP="00DA44AB">
      <w:pPr>
        <w:pStyle w:val="TableNormal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A44AB">
        <w:rPr>
          <w:rFonts w:eastAsia="Times New Roman" w:cs="Times New Roman"/>
          <w:color w:val="000000"/>
          <w:sz w:val="28"/>
          <w:szCs w:val="28"/>
        </w:rPr>
        <w:t>Проверить специальную одежду, обувь и др. средства индивидуальной защиты. Одеть необходимые средства защиты для выполнения</w:t>
      </w:r>
      <w:r w:rsidR="0093619B">
        <w:rPr>
          <w:rFonts w:eastAsia="Times New Roman" w:cs="Times New Roman"/>
          <w:color w:val="000000"/>
          <w:sz w:val="28"/>
          <w:szCs w:val="28"/>
        </w:rPr>
        <w:t>,</w:t>
      </w:r>
      <w:r w:rsidRPr="00DA44AB">
        <w:rPr>
          <w:rFonts w:eastAsia="Times New Roman" w:cs="Times New Roman"/>
          <w:color w:val="000000"/>
          <w:sz w:val="28"/>
          <w:szCs w:val="28"/>
        </w:rPr>
        <w:t xml:space="preserve"> подготовки рабочих мест, инструмента и оборудования.</w:t>
      </w:r>
    </w:p>
    <w:p w14:paraId="20BFCF1E" w14:textId="77777777" w:rsidR="00DA44AB" w:rsidRPr="00DA44AB" w:rsidRDefault="00DA44AB" w:rsidP="00DA44AB">
      <w:pPr>
        <w:pStyle w:val="TableNormal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A44AB">
        <w:rPr>
          <w:rFonts w:eastAsia="Times New Roman" w:cs="Times New Roman"/>
          <w:color w:val="000000"/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797988D0" w14:textId="5C3BD0DB" w:rsidR="00DA44AB" w:rsidRPr="00DA44AB" w:rsidRDefault="00DA44AB" w:rsidP="00DA44AB">
      <w:pPr>
        <w:pStyle w:val="TableNormal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Pr="00DA44AB">
        <w:rPr>
          <w:rFonts w:eastAsia="Times New Roman" w:cs="Times New Roman"/>
          <w:color w:val="000000"/>
          <w:sz w:val="28"/>
          <w:szCs w:val="28"/>
        </w:rPr>
        <w:t>.2. Подготовить рабочее место:</w:t>
      </w:r>
    </w:p>
    <w:p w14:paraId="46828860" w14:textId="14A9705F" w:rsidR="00DA44AB" w:rsidRPr="00DA44AB" w:rsidRDefault="00DA44AB" w:rsidP="00DA44AB">
      <w:pPr>
        <w:pStyle w:val="TableNormal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A44AB">
        <w:rPr>
          <w:rFonts w:eastAsia="Times New Roman" w:cs="Times New Roman"/>
          <w:color w:val="000000"/>
          <w:sz w:val="28"/>
          <w:szCs w:val="28"/>
        </w:rPr>
        <w:t>-  по</w:t>
      </w:r>
      <w:r w:rsidR="0093619B">
        <w:rPr>
          <w:rFonts w:eastAsia="Times New Roman" w:cs="Times New Roman"/>
          <w:color w:val="000000"/>
          <w:sz w:val="28"/>
          <w:szCs w:val="28"/>
        </w:rPr>
        <w:t>дготовку рабочего места в день Д</w:t>
      </w:r>
      <w:r w:rsidRPr="00DA44AB">
        <w:rPr>
          <w:rFonts w:eastAsia="Times New Roman" w:cs="Times New Roman"/>
          <w:color w:val="000000"/>
          <w:sz w:val="28"/>
          <w:szCs w:val="28"/>
        </w:rPr>
        <w:t>-1 осуществляет уполномоченный эксперт совместно с техническим администратором площадки.</w:t>
      </w:r>
    </w:p>
    <w:p w14:paraId="18B6AB9C" w14:textId="757906E9" w:rsidR="00DA44AB" w:rsidRPr="00DA44AB" w:rsidRDefault="00DA44AB" w:rsidP="00DA44AB">
      <w:pPr>
        <w:pStyle w:val="TableNormal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Pr="00DA44AB">
        <w:rPr>
          <w:rFonts w:eastAsia="Times New Roman" w:cs="Times New Roman"/>
          <w:color w:val="000000"/>
          <w:sz w:val="28"/>
          <w:szCs w:val="28"/>
        </w:rPr>
        <w:t>.3. Подготовить инструмент и оборудование, разрешенное к самостоятельной работе:</w:t>
      </w:r>
    </w:p>
    <w:p w14:paraId="32E24641" w14:textId="5FB9A1AE" w:rsidR="00DA44AB" w:rsidRPr="00DA44AB" w:rsidRDefault="00DA44AB" w:rsidP="00DA44AB">
      <w:pPr>
        <w:pStyle w:val="TableNormal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A44AB">
        <w:rPr>
          <w:rFonts w:eastAsia="Times New Roman" w:cs="Times New Roman"/>
          <w:color w:val="000000"/>
          <w:sz w:val="28"/>
          <w:szCs w:val="28"/>
        </w:rPr>
        <w:t>Ин</w:t>
      </w:r>
      <w:r w:rsidR="0093619B">
        <w:rPr>
          <w:rFonts w:eastAsia="Times New Roman" w:cs="Times New Roman"/>
          <w:color w:val="000000"/>
          <w:sz w:val="28"/>
          <w:szCs w:val="28"/>
        </w:rPr>
        <w:t>струмент и оборудование в день Д</w:t>
      </w:r>
      <w:r w:rsidRPr="00DA44AB">
        <w:rPr>
          <w:rFonts w:eastAsia="Times New Roman" w:cs="Times New Roman"/>
          <w:color w:val="000000"/>
          <w:sz w:val="28"/>
          <w:szCs w:val="28"/>
        </w:rPr>
        <w:t>-1 к выполнению конкурсных заданий подготавливает уполномоченный Эксперт, совместно с техническим администратором площадки.</w:t>
      </w:r>
    </w:p>
    <w:p w14:paraId="4A51D096" w14:textId="71E45551" w:rsidR="001A206B" w:rsidRDefault="00DE7D36" w:rsidP="00DA44AB">
      <w:pPr>
        <w:pStyle w:val="TableNormal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DA44AB" w:rsidRPr="00DA44AB">
        <w:rPr>
          <w:rFonts w:eastAsia="Times New Roman" w:cs="Times New Roman"/>
          <w:color w:val="000000"/>
          <w:sz w:val="28"/>
          <w:szCs w:val="28"/>
        </w:rPr>
        <w:t>.4. 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76445169" w14:textId="60338183" w:rsidR="00DA44AB" w:rsidRPr="00DA44AB" w:rsidRDefault="00DE7D36" w:rsidP="00DA44AB">
      <w:pPr>
        <w:pStyle w:val="TableNormal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DA44AB" w:rsidRPr="00DA44AB">
        <w:rPr>
          <w:rFonts w:eastAsia="Times New Roman" w:cs="Times New Roman"/>
          <w:color w:val="000000"/>
          <w:sz w:val="28"/>
          <w:szCs w:val="28"/>
        </w:rPr>
        <w:t>.5. Ежедневно, перед началом выполнения конкурсного задания, в процессе подготовки рабочего места:</w:t>
      </w:r>
    </w:p>
    <w:p w14:paraId="35F41A4A" w14:textId="77777777" w:rsidR="00DA44AB" w:rsidRPr="00DA44AB" w:rsidRDefault="00DA44AB" w:rsidP="00DA44AB">
      <w:pPr>
        <w:pStyle w:val="TableNormal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A44AB">
        <w:rPr>
          <w:rFonts w:eastAsia="Times New Roman" w:cs="Times New Roman"/>
          <w:color w:val="000000"/>
          <w:sz w:val="28"/>
          <w:szCs w:val="28"/>
        </w:rPr>
        <w:t>- осмотреть и привести в порядок рабочее место, средства индивидуальной защиты;</w:t>
      </w:r>
    </w:p>
    <w:p w14:paraId="70A14725" w14:textId="77777777" w:rsidR="00DA44AB" w:rsidRPr="00DA44AB" w:rsidRDefault="00DA44AB" w:rsidP="00DA44AB">
      <w:pPr>
        <w:pStyle w:val="TableNormal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A44AB">
        <w:rPr>
          <w:rFonts w:eastAsia="Times New Roman" w:cs="Times New Roman"/>
          <w:color w:val="000000"/>
          <w:sz w:val="28"/>
          <w:szCs w:val="28"/>
        </w:rPr>
        <w:t>- убедиться в достаточности освещенности;</w:t>
      </w:r>
    </w:p>
    <w:p w14:paraId="76335478" w14:textId="77777777" w:rsidR="00DA44AB" w:rsidRPr="00DA44AB" w:rsidRDefault="00DA44AB" w:rsidP="00DA44AB">
      <w:pPr>
        <w:pStyle w:val="TableNormal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A44AB">
        <w:rPr>
          <w:rFonts w:eastAsia="Times New Roman" w:cs="Times New Roman"/>
          <w:color w:val="000000"/>
          <w:sz w:val="28"/>
          <w:szCs w:val="28"/>
        </w:rPr>
        <w:t>- проверить (визуально) правильность подключения инструмента и оборудования в электросеть;</w:t>
      </w:r>
    </w:p>
    <w:p w14:paraId="2A3C6D84" w14:textId="77777777" w:rsidR="00DA44AB" w:rsidRPr="00DA44AB" w:rsidRDefault="00DA44AB" w:rsidP="00DA44AB">
      <w:pPr>
        <w:pStyle w:val="TableNormal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A44AB">
        <w:rPr>
          <w:rFonts w:eastAsia="Times New Roman" w:cs="Times New Roman"/>
          <w:color w:val="000000"/>
          <w:sz w:val="28"/>
          <w:szCs w:val="28"/>
        </w:rP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530B7E21" w14:textId="1D13F2F1" w:rsidR="00DA44AB" w:rsidRDefault="00DE7D36" w:rsidP="00DA44AB">
      <w:pPr>
        <w:pStyle w:val="TableNormal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DA44AB" w:rsidRPr="00DA44AB">
        <w:rPr>
          <w:rFonts w:eastAsia="Times New Roman" w:cs="Times New Roman"/>
          <w:color w:val="000000"/>
          <w:sz w:val="28"/>
          <w:szCs w:val="28"/>
        </w:rPr>
        <w:t>.6.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3FBBECF3" w14:textId="77777777" w:rsidR="001A206B" w:rsidRPr="00DA44A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u w:val="single"/>
        </w:rPr>
      </w:pPr>
      <w:r w:rsidRPr="00DA44AB">
        <w:rPr>
          <w:rFonts w:eastAsia="Times New Roman" w:cs="Times New Roman"/>
          <w:color w:val="000000"/>
          <w:sz w:val="28"/>
          <w:szCs w:val="28"/>
          <w:u w:val="single"/>
        </w:rPr>
        <w:t>4.2</w:t>
      </w:r>
      <w:r w:rsidR="00195C80" w:rsidRPr="00DA44AB">
        <w:rPr>
          <w:rFonts w:eastAsia="Times New Roman" w:cs="Times New Roman"/>
          <w:color w:val="000000"/>
          <w:sz w:val="28"/>
          <w:szCs w:val="28"/>
          <w:u w:val="single"/>
        </w:rPr>
        <w:t>.</w:t>
      </w:r>
      <w:r w:rsidRPr="00DA44AB">
        <w:rPr>
          <w:rFonts w:eastAsia="Times New Roman" w:cs="Times New Roman"/>
          <w:color w:val="000000"/>
          <w:sz w:val="28"/>
          <w:szCs w:val="28"/>
          <w:u w:val="single"/>
        </w:rPr>
        <w:t xml:space="preserve"> Конкурсант не должны приступать к работе при следующих нарушениях требований безопасности:</w:t>
      </w:r>
    </w:p>
    <w:p w14:paraId="1DB36E9D" w14:textId="5C7DFD10" w:rsidR="00C71704" w:rsidRDefault="00C71704" w:rsidP="0093619B">
      <w:pPr>
        <w:pStyle w:val="TableNormal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Если не проведен инструктаж по ОТ и ТБ</w:t>
      </w:r>
    </w:p>
    <w:p w14:paraId="277DF3AE" w14:textId="481661D1" w:rsidR="001A206B" w:rsidRDefault="0093619B" w:rsidP="0093619B">
      <w:pPr>
        <w:pStyle w:val="TableNormal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Без  специальной одежды, обуви и др. средств</w:t>
      </w:r>
      <w:r w:rsidRPr="00DA44AB">
        <w:rPr>
          <w:rFonts w:eastAsia="Times New Roman" w:cs="Times New Roman"/>
          <w:color w:val="000000"/>
          <w:sz w:val="28"/>
          <w:szCs w:val="28"/>
        </w:rPr>
        <w:t xml:space="preserve"> индивидуальной защиты.</w:t>
      </w:r>
    </w:p>
    <w:p w14:paraId="7128CECE" w14:textId="7464A4D5" w:rsidR="0093619B" w:rsidRDefault="0093619B" w:rsidP="0093619B">
      <w:pPr>
        <w:pStyle w:val="TableNormal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неисправном оборудовании</w:t>
      </w:r>
    </w:p>
    <w:p w14:paraId="54147A69" w14:textId="0A624E51" w:rsidR="0093619B" w:rsidRDefault="0093619B" w:rsidP="0093619B">
      <w:pPr>
        <w:pStyle w:val="TableNormal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поврежденном инструменте</w:t>
      </w:r>
    </w:p>
    <w:p w14:paraId="25FA260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92209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3dy6vkm"/>
      <w:bookmarkEnd w:id="6"/>
    </w:p>
    <w:p w14:paraId="68F8AA8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26B2D1F0" w14:textId="6D0D3174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tbl>
      <w:tblPr>
        <w:tblStyle w:val="FooterChar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8731A9" w14:paraId="45BF80EB" w14:textId="77777777" w:rsidTr="008731A9">
        <w:tc>
          <w:tcPr>
            <w:tcW w:w="4955" w:type="dxa"/>
          </w:tcPr>
          <w:p w14:paraId="55257D33" w14:textId="7C8CF64C" w:rsidR="008731A9" w:rsidRPr="008731A9" w:rsidRDefault="008731A9" w:rsidP="008731A9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8731A9">
              <w:rPr>
                <w:rFonts w:eastAsia="Times New Roman" w:cs="Times New Roman"/>
                <w:b/>
                <w:color w:val="000000"/>
              </w:rPr>
              <w:t>Наименование инструмента/ оборудования</w:t>
            </w:r>
          </w:p>
        </w:tc>
        <w:tc>
          <w:tcPr>
            <w:tcW w:w="4956" w:type="dxa"/>
          </w:tcPr>
          <w:p w14:paraId="1A40DF34" w14:textId="1B809753" w:rsidR="008731A9" w:rsidRPr="008731A9" w:rsidRDefault="008731A9" w:rsidP="008731A9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8731A9">
              <w:rPr>
                <w:rFonts w:eastAsia="Times New Roman" w:cs="Times New Roman"/>
                <w:b/>
                <w:color w:val="000000"/>
              </w:rPr>
              <w:t>Требования безопасности</w:t>
            </w:r>
          </w:p>
        </w:tc>
      </w:tr>
      <w:tr w:rsidR="008731A9" w14:paraId="44AC5138" w14:textId="77777777" w:rsidTr="008731A9">
        <w:tc>
          <w:tcPr>
            <w:tcW w:w="4955" w:type="dxa"/>
          </w:tcPr>
          <w:p w14:paraId="222253C4" w14:textId="77777777" w:rsidR="008731A9" w:rsidRPr="008731A9" w:rsidRDefault="008731A9" w:rsidP="008731A9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динамометрический ключ, набор слесарного инструмента универсальный,  </w:t>
            </w:r>
            <w:proofErr w:type="spellStart"/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>набот</w:t>
            </w:r>
            <w:proofErr w:type="spellEnd"/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ключей TORX, масленка рычажная, клещи для установки поршневых колец, </w:t>
            </w:r>
            <w:proofErr w:type="spellStart"/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>кольцосъёмник</w:t>
            </w:r>
            <w:proofErr w:type="spellEnd"/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стропа, </w:t>
            </w:r>
          </w:p>
          <w:p w14:paraId="5EC18598" w14:textId="19F459E7" w:rsidR="008731A9" w:rsidRDefault="008731A9" w:rsidP="008731A9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>стенд-кантователь для крепления двигателя, микрометр, штангенциркуль, щупы плоские, стенд топливный ,плуг оборотный.</w:t>
            </w:r>
          </w:p>
        </w:tc>
        <w:tc>
          <w:tcPr>
            <w:tcW w:w="4956" w:type="dxa"/>
          </w:tcPr>
          <w:p w14:paraId="6496E63F" w14:textId="77777777" w:rsidR="008731A9" w:rsidRPr="008731A9" w:rsidRDefault="008731A9" w:rsidP="008731A9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>- использовать слесарный и измерительный инструмент только по его прямому назначению;</w:t>
            </w:r>
          </w:p>
          <w:p w14:paraId="0C0BF294" w14:textId="77777777" w:rsidR="008731A9" w:rsidRPr="008731A9" w:rsidRDefault="008731A9" w:rsidP="008731A9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>- после оборота плуга установить страховочные стойки;</w:t>
            </w:r>
          </w:p>
          <w:p w14:paraId="4165DCA0" w14:textId="77777777" w:rsidR="008731A9" w:rsidRPr="008731A9" w:rsidRDefault="008731A9" w:rsidP="008731A9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>- при обнаружении неисправности инструмента, а также в случае подозрения на их неисправность немедленно прекратить работу и сообщить эксперту;</w:t>
            </w:r>
          </w:p>
          <w:p w14:paraId="7BCDBD30" w14:textId="77777777" w:rsidR="008731A9" w:rsidRPr="008731A9" w:rsidRDefault="008731A9" w:rsidP="008731A9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>- при настройке давления на стенде надевать специальные защитные очки;</w:t>
            </w:r>
          </w:p>
          <w:p w14:paraId="1EDFDD31" w14:textId="77777777" w:rsidR="008731A9" w:rsidRPr="008731A9" w:rsidRDefault="008731A9" w:rsidP="008731A9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>- убедиться в надежной фиксации двигателя на кантователе;</w:t>
            </w:r>
          </w:p>
          <w:p w14:paraId="412F0A56" w14:textId="321497D2" w:rsidR="008731A9" w:rsidRDefault="008731A9" w:rsidP="008731A9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>- убедиться в и</w:t>
            </w:r>
            <w:r w:rsidR="0041669E">
              <w:rPr>
                <w:rFonts w:eastAsia="Times New Roman" w:cs="Times New Roman"/>
                <w:color w:val="000000"/>
                <w:sz w:val="28"/>
                <w:szCs w:val="28"/>
              </w:rPr>
              <w:t>справности резьбы инструментов;</w:t>
            </w:r>
          </w:p>
        </w:tc>
      </w:tr>
      <w:tr w:rsidR="008731A9" w14:paraId="4FFC897F" w14:textId="77777777" w:rsidTr="008731A9">
        <w:tc>
          <w:tcPr>
            <w:tcW w:w="4955" w:type="dxa"/>
          </w:tcPr>
          <w:p w14:paraId="21B4B23A" w14:textId="55D7AE2B" w:rsidR="008731A9" w:rsidRDefault="008731A9" w:rsidP="008731A9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>Набор инструментов для электрика, пробник, , лампа переносная LED, тестер цифровой. (мультиметр), сканер диагностический, зарядник12- 24В., вытяжка для отвода отработавших газов,</w:t>
            </w:r>
          </w:p>
        </w:tc>
        <w:tc>
          <w:tcPr>
            <w:tcW w:w="4956" w:type="dxa"/>
          </w:tcPr>
          <w:p w14:paraId="3A104568" w14:textId="77777777" w:rsidR="008731A9" w:rsidRPr="008731A9" w:rsidRDefault="008731A9" w:rsidP="008731A9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>- при обнаружении неисправности инструмента, а также в случае подозрения на их неисправность немедленно прекратить работу и сообщить эксперту;</w:t>
            </w:r>
          </w:p>
          <w:p w14:paraId="1D437D8D" w14:textId="77777777" w:rsidR="008731A9" w:rsidRPr="008731A9" w:rsidRDefault="008731A9" w:rsidP="008731A9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>- убедиться в исправности источника питания;</w:t>
            </w:r>
          </w:p>
          <w:p w14:paraId="2C262F97" w14:textId="232653F3" w:rsidR="008731A9" w:rsidRDefault="008731A9" w:rsidP="008731A9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>- при проверке (замене) одного из агрегатов уб</w:t>
            </w:r>
            <w:r w:rsidR="0041669E">
              <w:rPr>
                <w:rFonts w:eastAsia="Times New Roman" w:cs="Times New Roman"/>
                <w:color w:val="000000"/>
                <w:sz w:val="28"/>
                <w:szCs w:val="28"/>
              </w:rPr>
              <w:t>едиться, что трактор обесточен;</w:t>
            </w:r>
          </w:p>
        </w:tc>
      </w:tr>
      <w:tr w:rsidR="008731A9" w14:paraId="1DD384B9" w14:textId="77777777" w:rsidTr="008731A9">
        <w:tc>
          <w:tcPr>
            <w:tcW w:w="4955" w:type="dxa"/>
          </w:tcPr>
          <w:p w14:paraId="2633BE94" w14:textId="387D9E32" w:rsidR="008731A9" w:rsidRDefault="008731A9" w:rsidP="008731A9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>кран гидравлический,</w:t>
            </w:r>
          </w:p>
        </w:tc>
        <w:tc>
          <w:tcPr>
            <w:tcW w:w="4956" w:type="dxa"/>
          </w:tcPr>
          <w:p w14:paraId="45791B00" w14:textId="77777777" w:rsidR="008731A9" w:rsidRPr="008731A9" w:rsidRDefault="008731A9" w:rsidP="008731A9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>- следить, чтобы не было утечки масло;</w:t>
            </w:r>
          </w:p>
          <w:p w14:paraId="520D9D13" w14:textId="77777777" w:rsidR="008731A9" w:rsidRPr="008731A9" w:rsidRDefault="008731A9" w:rsidP="008731A9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>-  при обнаружении неисправности инструмента, а также в случае подозрения на их неисправность немедленно прекратить работу и сообщить эксперту;</w:t>
            </w:r>
          </w:p>
          <w:p w14:paraId="2A230DC2" w14:textId="6F4FC614" w:rsidR="008731A9" w:rsidRDefault="008731A9" w:rsidP="008731A9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>- использовать кран гидравлический только по назначению;</w:t>
            </w:r>
          </w:p>
        </w:tc>
      </w:tr>
      <w:tr w:rsidR="008731A9" w14:paraId="758FD7C1" w14:textId="77777777" w:rsidTr="008731A9">
        <w:tc>
          <w:tcPr>
            <w:tcW w:w="4955" w:type="dxa"/>
          </w:tcPr>
          <w:p w14:paraId="6A9F7AA2" w14:textId="79187D7D" w:rsidR="008731A9" w:rsidRDefault="008731A9" w:rsidP="008731A9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>Индикатор стрелочный часового типа,  манометр для проверки давления колес,</w:t>
            </w:r>
          </w:p>
        </w:tc>
        <w:tc>
          <w:tcPr>
            <w:tcW w:w="4956" w:type="dxa"/>
          </w:tcPr>
          <w:p w14:paraId="00D311A0" w14:textId="77777777" w:rsidR="008731A9" w:rsidRPr="008731A9" w:rsidRDefault="008731A9" w:rsidP="008731A9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>‐ проверить инструмент по подходящим номиналам;</w:t>
            </w:r>
          </w:p>
          <w:p w14:paraId="0330789D" w14:textId="3C57CC97" w:rsidR="008731A9" w:rsidRDefault="008731A9" w:rsidP="008731A9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запрещается использовать </w:t>
            </w:r>
            <w:proofErr w:type="spellStart"/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>интструмент</w:t>
            </w:r>
            <w:proofErr w:type="spellEnd"/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без защитного стекла;</w:t>
            </w:r>
          </w:p>
        </w:tc>
      </w:tr>
      <w:tr w:rsidR="008731A9" w14:paraId="48B680E8" w14:textId="77777777" w:rsidTr="008731A9">
        <w:tc>
          <w:tcPr>
            <w:tcW w:w="4955" w:type="dxa"/>
          </w:tcPr>
          <w:p w14:paraId="58CC21AD" w14:textId="134701A0" w:rsidR="008731A9" w:rsidRDefault="008731A9" w:rsidP="008731A9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Лежак </w:t>
            </w:r>
            <w:proofErr w:type="spellStart"/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>подкатной</w:t>
            </w:r>
            <w:proofErr w:type="spellEnd"/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для автослесаря,</w:t>
            </w:r>
          </w:p>
        </w:tc>
        <w:tc>
          <w:tcPr>
            <w:tcW w:w="4956" w:type="dxa"/>
          </w:tcPr>
          <w:p w14:paraId="2A34DAB1" w14:textId="6D07EB01" w:rsidR="008731A9" w:rsidRDefault="008731A9" w:rsidP="0041669E">
            <w:pPr>
              <w:spacing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731A9">
              <w:rPr>
                <w:rFonts w:eastAsia="Times New Roman" w:cs="Times New Roman"/>
                <w:color w:val="000000"/>
                <w:sz w:val="28"/>
                <w:szCs w:val="28"/>
              </w:rPr>
              <w:t>- запрещается находится под трактором</w:t>
            </w:r>
            <w:r w:rsidR="0041669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без </w:t>
            </w:r>
            <w:proofErr w:type="spellStart"/>
            <w:r w:rsidR="0041669E">
              <w:rPr>
                <w:rFonts w:eastAsia="Times New Roman" w:cs="Times New Roman"/>
                <w:color w:val="000000"/>
                <w:sz w:val="28"/>
                <w:szCs w:val="28"/>
              </w:rPr>
              <w:t>подкатного</w:t>
            </w:r>
            <w:proofErr w:type="spellEnd"/>
            <w:r w:rsidR="0041669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лежака;</w:t>
            </w:r>
          </w:p>
        </w:tc>
      </w:tr>
    </w:tbl>
    <w:p w14:paraId="2E2F272E" w14:textId="77777777" w:rsidR="00F104BE" w:rsidRDefault="00F104BE" w:rsidP="00F104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7E4BF12A" w14:textId="79114F20" w:rsidR="00F104BE" w:rsidRPr="00F104BE" w:rsidRDefault="00A8114D" w:rsidP="00F104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F104BE" w:rsidRPr="00F104BE"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и уборке рабочих мест:</w:t>
      </w:r>
    </w:p>
    <w:p w14:paraId="426FC32E" w14:textId="77777777" w:rsidR="00F104BE" w:rsidRPr="00F104BE" w:rsidRDefault="00F104BE" w:rsidP="00F104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104BE">
        <w:rPr>
          <w:rFonts w:eastAsia="Times New Roman" w:cs="Times New Roman"/>
          <w:color w:val="000000"/>
          <w:sz w:val="28"/>
          <w:szCs w:val="28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 w14:paraId="549F9D57" w14:textId="77777777" w:rsidR="00F104BE" w:rsidRPr="00F104BE" w:rsidRDefault="00F104BE" w:rsidP="00F104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104BE">
        <w:rPr>
          <w:rFonts w:eastAsia="Times New Roman" w:cs="Times New Roman"/>
          <w:color w:val="000000"/>
          <w:sz w:val="28"/>
          <w:szCs w:val="28"/>
        </w:rPr>
        <w:t>- соблюдать настоящую инструкцию;</w:t>
      </w:r>
    </w:p>
    <w:p w14:paraId="0A640673" w14:textId="77777777" w:rsidR="00F104BE" w:rsidRPr="00F104BE" w:rsidRDefault="00F104BE" w:rsidP="00F104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104BE">
        <w:rPr>
          <w:rFonts w:eastAsia="Times New Roman" w:cs="Times New Roman"/>
          <w:color w:val="000000"/>
          <w:sz w:val="28"/>
          <w:szCs w:val="28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3A581636" w14:textId="77777777" w:rsidR="00F104BE" w:rsidRPr="00F104BE" w:rsidRDefault="00F104BE" w:rsidP="00F104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104BE">
        <w:rPr>
          <w:rFonts w:eastAsia="Times New Roman" w:cs="Times New Roman"/>
          <w:color w:val="000000"/>
          <w:sz w:val="28"/>
          <w:szCs w:val="28"/>
        </w:rPr>
        <w:t>- поддерживать порядок и чистоту на рабочем месте;</w:t>
      </w:r>
    </w:p>
    <w:p w14:paraId="6058E471" w14:textId="77777777" w:rsidR="00F104BE" w:rsidRPr="00F104BE" w:rsidRDefault="00F104BE" w:rsidP="00F104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104BE">
        <w:rPr>
          <w:rFonts w:eastAsia="Times New Roman" w:cs="Times New Roman"/>
          <w:color w:val="000000"/>
          <w:sz w:val="28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14:paraId="352CB64F" w14:textId="4D40A030" w:rsidR="001A206B" w:rsidRDefault="00F104BE" w:rsidP="00F104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104BE">
        <w:rPr>
          <w:rFonts w:eastAsia="Times New Roman" w:cs="Times New Roman"/>
          <w:color w:val="000000"/>
          <w:sz w:val="28"/>
          <w:szCs w:val="28"/>
        </w:rPr>
        <w:t>- выполнять конкурсные задания только исправным инструментом;</w:t>
      </w:r>
    </w:p>
    <w:p w14:paraId="0F5AD18A" w14:textId="3388704F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F104BE" w:rsidRPr="00F104BE">
        <w:rPr>
          <w:rFonts w:eastAsia="Times New Roman" w:cs="Times New Roman"/>
          <w:color w:val="000000"/>
          <w:sz w:val="28"/>
          <w:szCs w:val="28"/>
        </w:rPr>
        <w:t>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14:paraId="2A2550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bookmarkStart w:id="7" w:name="_heading=h.1t3h5sf"/>
      <w:bookmarkEnd w:id="7"/>
    </w:p>
    <w:p w14:paraId="749324D9" w14:textId="77777777" w:rsidR="001A206B" w:rsidRPr="00C006B0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C006B0">
        <w:rPr>
          <w:rFonts w:eastAsia="Times New Roman" w:cs="Times New Roman"/>
          <w:b/>
          <w:color w:val="000000"/>
          <w:sz w:val="28"/>
          <w:szCs w:val="28"/>
        </w:rPr>
        <w:t xml:space="preserve">труда </w:t>
      </w:r>
      <w:r w:rsidRPr="00C006B0">
        <w:rPr>
          <w:rFonts w:eastAsia="Times New Roman" w:cs="Times New Roman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 w14:textId="3ECAE1D2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63580F41" w14:textId="6819745D" w:rsidR="00F104BE" w:rsidRPr="00F104BE" w:rsidRDefault="00F104BE" w:rsidP="00F104BE">
      <w:pPr>
        <w:pStyle w:val="TableNormal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104BE">
        <w:rPr>
          <w:rFonts w:eastAsia="Times New Roman" w:cs="Times New Roman"/>
          <w:color w:val="000000"/>
          <w:sz w:val="28"/>
          <w:szCs w:val="28"/>
        </w:rPr>
        <w:t>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06EBE1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63C1F0A7" w:rsidR="001A206B" w:rsidRDefault="00B135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6.4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5661545C" w:rsidR="001A206B" w:rsidRDefault="00B135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6.4</w:t>
      </w:r>
      <w:r w:rsidR="00A8114D">
        <w:rPr>
          <w:rFonts w:eastAsia="Times New Roman" w:cs="Times New Roman"/>
          <w:color w:val="000000"/>
          <w:sz w:val="28"/>
          <w:szCs w:val="28"/>
        </w:rPr>
        <w:t>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7F5DF1F1" w14:textId="6E918950" w:rsidR="00B135B1" w:rsidRPr="00B135B1" w:rsidRDefault="00B135B1" w:rsidP="00B135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6.4.2. </w:t>
      </w:r>
      <w:r w:rsidRPr="00B135B1">
        <w:rPr>
          <w:rFonts w:eastAsia="Times New Roman" w:cs="Times New Roman"/>
          <w:color w:val="000000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5217B997" w14:textId="46A52A1F" w:rsidR="00B135B1" w:rsidRPr="00B135B1" w:rsidRDefault="00B135B1" w:rsidP="00B135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6.4.2. </w:t>
      </w:r>
      <w:r w:rsidRPr="00B135B1">
        <w:rPr>
          <w:rFonts w:eastAsia="Times New Roman" w:cs="Times New Roman"/>
          <w:color w:val="000000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7337A640" w14:textId="07E6897A" w:rsidR="00B135B1" w:rsidRPr="00B135B1" w:rsidRDefault="00B135B1" w:rsidP="00B135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6.4.3. </w:t>
      </w:r>
      <w:r w:rsidRPr="00B135B1">
        <w:rPr>
          <w:rFonts w:eastAsia="Times New Roman" w:cs="Times New Roman"/>
          <w:color w:val="000000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6C86278E" w14:textId="4933D884" w:rsidR="001A206B" w:rsidRDefault="005B10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6.4.4.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31A9797" w:rsidR="001A206B" w:rsidRDefault="005B10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5E36631B" w14:textId="4E4B930C" w:rsidR="005B10DE" w:rsidRDefault="005B10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6.5.1 </w:t>
      </w:r>
      <w:r w:rsidRPr="005B10DE">
        <w:rPr>
          <w:rFonts w:eastAsia="Times New Roman" w:cs="Times New Roman"/>
          <w:color w:val="000000"/>
          <w:sz w:val="28"/>
          <w:szCs w:val="28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662042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heading=h.4d34og8"/>
      <w:bookmarkEnd w:id="8"/>
    </w:p>
    <w:p w14:paraId="7EB4E4F3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 w14:textId="49D4D21E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0DB98DC5" w14:textId="4C8C5FA2" w:rsidR="005B10DE" w:rsidRPr="005B10DE" w:rsidRDefault="005B10DE" w:rsidP="005B10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</w:t>
      </w:r>
      <w:r w:rsidRPr="005B10DE">
        <w:rPr>
          <w:rFonts w:eastAsia="Times New Roman" w:cs="Times New Roman"/>
          <w:color w:val="000000"/>
          <w:sz w:val="28"/>
          <w:szCs w:val="28"/>
        </w:rPr>
        <w:t xml:space="preserve">.1. Привести в порядок рабочее место. </w:t>
      </w:r>
    </w:p>
    <w:p w14:paraId="22807976" w14:textId="417796B2" w:rsidR="005B10DE" w:rsidRPr="005B10DE" w:rsidRDefault="005B10DE" w:rsidP="005B10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</w:t>
      </w:r>
      <w:r w:rsidRPr="005B10DE">
        <w:rPr>
          <w:rFonts w:eastAsia="Times New Roman" w:cs="Times New Roman"/>
          <w:color w:val="000000"/>
          <w:sz w:val="28"/>
          <w:szCs w:val="28"/>
        </w:rPr>
        <w:t>.2. Убрать средства индивидуальной защиты в отведенное для хранений место.</w:t>
      </w:r>
    </w:p>
    <w:p w14:paraId="35C074DE" w14:textId="0B0AD2AC" w:rsidR="005B10DE" w:rsidRPr="005B10DE" w:rsidRDefault="005B10DE" w:rsidP="005B10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</w:t>
      </w:r>
      <w:r w:rsidRPr="005B10DE">
        <w:rPr>
          <w:rFonts w:eastAsia="Times New Roman" w:cs="Times New Roman"/>
          <w:color w:val="000000"/>
          <w:sz w:val="28"/>
          <w:szCs w:val="28"/>
        </w:rPr>
        <w:t>.3. Отключить инструмент и оборудование от сети.</w:t>
      </w:r>
    </w:p>
    <w:p w14:paraId="335029B0" w14:textId="40AFF923" w:rsidR="005B10DE" w:rsidRPr="005B10DE" w:rsidRDefault="005B10DE" w:rsidP="005B10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</w:t>
      </w:r>
      <w:r w:rsidRPr="005B10DE">
        <w:rPr>
          <w:rFonts w:eastAsia="Times New Roman" w:cs="Times New Roman"/>
          <w:color w:val="000000"/>
          <w:sz w:val="28"/>
          <w:szCs w:val="28"/>
        </w:rPr>
        <w:t>.4. Инструмент убрать в специально предназначенное для хранений место.</w:t>
      </w:r>
    </w:p>
    <w:p w14:paraId="74103E89" w14:textId="41FEF47F" w:rsidR="001A206B" w:rsidRPr="005B10DE" w:rsidRDefault="005B10DE" w:rsidP="005B10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</w:t>
      </w:r>
      <w:r w:rsidRPr="005B10DE">
        <w:rPr>
          <w:rFonts w:eastAsia="Times New Roman" w:cs="Times New Roman"/>
          <w:color w:val="000000"/>
          <w:sz w:val="28"/>
          <w:szCs w:val="28"/>
        </w:rPr>
        <w:t>.5.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sectPr w:rsidR="001A206B" w:rsidRPr="005B10DE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A24F6" w14:textId="77777777" w:rsidR="00E172D4" w:rsidRDefault="00E172D4">
      <w:pPr>
        <w:spacing w:line="240" w:lineRule="auto"/>
      </w:pPr>
      <w:r>
        <w:separator/>
      </w:r>
    </w:p>
  </w:endnote>
  <w:endnote w:type="continuationSeparator" w:id="0">
    <w:p w14:paraId="34FFD62A" w14:textId="77777777" w:rsidR="00E172D4" w:rsidRDefault="00E17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29822" w14:textId="754BC143" w:rsidR="006B61F0" w:rsidRDefault="006B61F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>
      <w:rPr>
        <w:rFonts w:ascii="Calibri" w:hAnsi="Calibri"/>
        <w:noProof/>
        <w:color w:val="000000"/>
        <w:sz w:val="22"/>
        <w:szCs w:val="22"/>
      </w:rPr>
      <w:t>3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2824A" w14:textId="77777777" w:rsidR="006B61F0" w:rsidRDefault="006B61F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3038A" w14:textId="77777777" w:rsidR="00E172D4" w:rsidRDefault="00E172D4">
      <w:pPr>
        <w:spacing w:line="240" w:lineRule="auto"/>
      </w:pPr>
      <w:r>
        <w:separator/>
      </w:r>
    </w:p>
  </w:footnote>
  <w:footnote w:type="continuationSeparator" w:id="0">
    <w:p w14:paraId="6D8D4D3B" w14:textId="77777777" w:rsidR="00E172D4" w:rsidRDefault="00E172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FE72ECF"/>
    <w:multiLevelType w:val="multilevel"/>
    <w:tmpl w:val="DEE2466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D864BF9"/>
    <w:multiLevelType w:val="multilevel"/>
    <w:tmpl w:val="B11C102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6B"/>
    <w:rsid w:val="00004270"/>
    <w:rsid w:val="00044379"/>
    <w:rsid w:val="00067573"/>
    <w:rsid w:val="00195C80"/>
    <w:rsid w:val="001A206B"/>
    <w:rsid w:val="00207F44"/>
    <w:rsid w:val="00325995"/>
    <w:rsid w:val="003D37FA"/>
    <w:rsid w:val="0041669E"/>
    <w:rsid w:val="00463C10"/>
    <w:rsid w:val="004C3BFC"/>
    <w:rsid w:val="00584FB3"/>
    <w:rsid w:val="005B10DE"/>
    <w:rsid w:val="006B61F0"/>
    <w:rsid w:val="00721165"/>
    <w:rsid w:val="008731A9"/>
    <w:rsid w:val="008A0253"/>
    <w:rsid w:val="009269AB"/>
    <w:rsid w:val="0093619B"/>
    <w:rsid w:val="00940A53"/>
    <w:rsid w:val="00971CD2"/>
    <w:rsid w:val="00A7162A"/>
    <w:rsid w:val="00A74F0F"/>
    <w:rsid w:val="00A8114D"/>
    <w:rsid w:val="00A82400"/>
    <w:rsid w:val="00AD4DA9"/>
    <w:rsid w:val="00B10851"/>
    <w:rsid w:val="00B135B1"/>
    <w:rsid w:val="00B366B4"/>
    <w:rsid w:val="00B92118"/>
    <w:rsid w:val="00BA7163"/>
    <w:rsid w:val="00BB7918"/>
    <w:rsid w:val="00C006B0"/>
    <w:rsid w:val="00C025DD"/>
    <w:rsid w:val="00C71704"/>
    <w:rsid w:val="00CB735C"/>
    <w:rsid w:val="00CC0465"/>
    <w:rsid w:val="00CC1E22"/>
    <w:rsid w:val="00CE2B77"/>
    <w:rsid w:val="00DA44AB"/>
    <w:rsid w:val="00DC7EB6"/>
    <w:rsid w:val="00DE7D36"/>
    <w:rsid w:val="00E172D4"/>
    <w:rsid w:val="00EB37B9"/>
    <w:rsid w:val="00F104BE"/>
    <w:rsid w:val="00F26301"/>
    <w:rsid w:val="00F66017"/>
    <w:rsid w:val="00F8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2">
    <w:name w:val="Нижний колонтитул Знак1"/>
    <w:link w:val="ab"/>
    <w:uiPriority w:val="99"/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uiPriority w:val="39"/>
    <w:qFormat/>
  </w:style>
  <w:style w:type="paragraph" w:styleId="24">
    <w:name w:val="toc 2"/>
    <w:basedOn w:val="a"/>
    <w:next w:val="a"/>
    <w:hidden/>
    <w:uiPriority w:val="39"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List Paragraph"/>
    <w:basedOn w:val="a"/>
    <w:hidden/>
    <w:uiPriority w:val="34"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character" w:styleId="aff2">
    <w:name w:val="Strong"/>
    <w:basedOn w:val="a0"/>
    <w:uiPriority w:val="22"/>
    <w:qFormat/>
    <w:rsid w:val="00DC7E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old1</cp:lastModifiedBy>
  <cp:revision>20</cp:revision>
  <dcterms:created xsi:type="dcterms:W3CDTF">2023-10-10T08:16:00Z</dcterms:created>
  <dcterms:modified xsi:type="dcterms:W3CDTF">2026-01-13T00:41:00Z</dcterms:modified>
</cp:coreProperties>
</file>